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4D" w:rsidRDefault="006B794D" w:rsidP="006B794D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ISTITUTO DI ISTRUZIONE SECONDARIA SUPERIORE  “R. DEL ROSSO G. DA VERRAZZANO” </w:t>
      </w:r>
    </w:p>
    <w:p w:rsidR="006B794D" w:rsidRDefault="006B794D" w:rsidP="006B794D">
      <w:pPr>
        <w:jc w:val="center"/>
        <w:rPr>
          <w:b/>
        </w:rPr>
      </w:pPr>
    </w:p>
    <w:p w:rsidR="006B794D" w:rsidRDefault="006B794D" w:rsidP="006B794D">
      <w:pPr>
        <w:jc w:val="center"/>
        <w:rPr>
          <w:b/>
        </w:rPr>
      </w:pPr>
      <w:r>
        <w:rPr>
          <w:b/>
        </w:rPr>
        <w:t>Scuola LICEO</w:t>
      </w:r>
    </w:p>
    <w:p w:rsidR="006B794D" w:rsidRDefault="006B794D" w:rsidP="006B794D">
      <w:pPr>
        <w:jc w:val="center"/>
        <w:rPr>
          <w:b/>
        </w:rPr>
      </w:pPr>
    </w:p>
    <w:p w:rsidR="006B794D" w:rsidRDefault="006B794D" w:rsidP="006B794D">
      <w:pPr>
        <w:jc w:val="center"/>
        <w:rPr>
          <w:b/>
        </w:rPr>
      </w:pPr>
      <w:r>
        <w:rPr>
          <w:b/>
        </w:rPr>
        <w:t xml:space="preserve">INDIRIZZO :LINGUISTICO </w:t>
      </w:r>
    </w:p>
    <w:p w:rsidR="006B794D" w:rsidRDefault="006B794D" w:rsidP="006B794D">
      <w:pPr>
        <w:rPr>
          <w:b/>
        </w:rPr>
      </w:pPr>
    </w:p>
    <w:p w:rsidR="006B794D" w:rsidRDefault="006B794D" w:rsidP="006B794D">
      <w:pPr>
        <w:jc w:val="center"/>
        <w:rPr>
          <w:b/>
        </w:rPr>
      </w:pPr>
      <w:r>
        <w:rPr>
          <w:b/>
        </w:rPr>
        <w:t>PROGRAMMA SVOLTO  II LICEO LINGUISTICO  A  a. s. 2019-2020</w:t>
      </w:r>
    </w:p>
    <w:p w:rsidR="006B794D" w:rsidRDefault="006B794D" w:rsidP="006B794D">
      <w:pPr>
        <w:jc w:val="center"/>
        <w:rPr>
          <w:b/>
        </w:rPr>
      </w:pPr>
    </w:p>
    <w:p w:rsidR="006B794D" w:rsidRDefault="006B794D" w:rsidP="006B794D">
      <w:pPr>
        <w:jc w:val="center"/>
        <w:rPr>
          <w:b/>
        </w:rPr>
      </w:pPr>
      <w:r>
        <w:rPr>
          <w:b/>
        </w:rPr>
        <w:t>DISCIPLINA: Latino</w:t>
      </w:r>
    </w:p>
    <w:p w:rsidR="006B794D" w:rsidRDefault="006B794D" w:rsidP="006B794D">
      <w:pPr>
        <w:jc w:val="center"/>
        <w:rPr>
          <w:b/>
        </w:rPr>
      </w:pPr>
    </w:p>
    <w:p w:rsidR="006B794D" w:rsidRDefault="006B794D" w:rsidP="006B794D">
      <w:pPr>
        <w:jc w:val="center"/>
        <w:rPr>
          <w:b/>
        </w:rPr>
      </w:pPr>
    </w:p>
    <w:p w:rsidR="006B794D" w:rsidRDefault="006B794D" w:rsidP="006B794D">
      <w:pPr>
        <w:jc w:val="center"/>
        <w:rPr>
          <w:b/>
        </w:rPr>
      </w:pPr>
    </w:p>
    <w:p w:rsidR="006B794D" w:rsidRDefault="006B794D" w:rsidP="006B794D">
      <w:pPr>
        <w:rPr>
          <w:b/>
        </w:rPr>
      </w:pPr>
      <w:r>
        <w:rPr>
          <w:b/>
        </w:rPr>
        <w:t>MODULO I</w:t>
      </w:r>
    </w:p>
    <w:p w:rsidR="006B794D" w:rsidRDefault="006B794D" w:rsidP="006B794D">
      <w:pPr>
        <w:rPr>
          <w:b/>
        </w:rPr>
      </w:pPr>
    </w:p>
    <w:p w:rsidR="006B794D" w:rsidRDefault="006B794D" w:rsidP="006B794D">
      <w:pPr>
        <w:numPr>
          <w:ilvl w:val="0"/>
          <w:numId w:val="1"/>
        </w:numPr>
      </w:pPr>
      <w:r>
        <w:t>RECUPERO E POTENZIAMENTO DELLE STRUTTURE LINGUISTICHE DELL’ITALIANO E INTRODUZIONE DEL MODELLO SEMPLIFICATO TESNIERE-SABATINI</w:t>
      </w:r>
    </w:p>
    <w:p w:rsidR="006B794D" w:rsidRDefault="006B794D" w:rsidP="006B794D"/>
    <w:p w:rsidR="006B794D" w:rsidRDefault="006B794D" w:rsidP="006B794D">
      <w:r>
        <w:t>TEMPI:  ORE  5</w:t>
      </w:r>
    </w:p>
    <w:p w:rsidR="006B794D" w:rsidRDefault="006B794D" w:rsidP="006B794D">
      <w:pPr>
        <w:ind w:left="360"/>
      </w:pPr>
    </w:p>
    <w:p w:rsidR="006B794D" w:rsidRDefault="006B794D" w:rsidP="006B794D">
      <w:pPr>
        <w:ind w:left="360"/>
      </w:pPr>
    </w:p>
    <w:p w:rsidR="006B794D" w:rsidRDefault="006B794D" w:rsidP="006B794D"/>
    <w:p w:rsidR="006B794D" w:rsidRDefault="006B794D" w:rsidP="006B794D">
      <w:pPr>
        <w:rPr>
          <w:b/>
        </w:rPr>
      </w:pPr>
      <w:r>
        <w:rPr>
          <w:b/>
        </w:rPr>
        <w:t>MODULO II</w:t>
      </w:r>
    </w:p>
    <w:p w:rsidR="006B794D" w:rsidRDefault="006B794D" w:rsidP="006B794D"/>
    <w:p w:rsidR="006B794D" w:rsidRDefault="006B794D" w:rsidP="006B794D">
      <w:r>
        <w:t>ELEMENTI BASE DELLA MORFOLOGIA E DELLA SINTASSI DELLA FRASE</w:t>
      </w:r>
    </w:p>
    <w:p w:rsidR="006B794D" w:rsidRDefault="006B794D" w:rsidP="006B794D"/>
    <w:p w:rsidR="006B794D" w:rsidRDefault="006B794D" w:rsidP="006B794D">
      <w:pPr>
        <w:numPr>
          <w:ilvl w:val="0"/>
          <w:numId w:val="2"/>
        </w:numPr>
      </w:pPr>
      <w:r>
        <w:t>Il verbo  (VERBI ATTIVI, PASSIVI E  DEPONENTI; IL VERBO  “ESSE”  E  I SUOI COMPOSTI)</w:t>
      </w:r>
    </w:p>
    <w:p w:rsidR="006B794D" w:rsidRDefault="006B794D" w:rsidP="006B794D">
      <w:pPr>
        <w:numPr>
          <w:ilvl w:val="0"/>
          <w:numId w:val="2"/>
        </w:numPr>
      </w:pPr>
      <w:r>
        <w:t xml:space="preserve">Il nome (LE  CINQUE  DECLINAZIONI) </w:t>
      </w:r>
    </w:p>
    <w:p w:rsidR="006B794D" w:rsidRDefault="006B794D" w:rsidP="006B794D">
      <w:pPr>
        <w:numPr>
          <w:ilvl w:val="0"/>
          <w:numId w:val="2"/>
        </w:numPr>
      </w:pPr>
      <w:r>
        <w:t>L’aggettivo (GLI AGGETTIVI DELLA PRIMA  E  SECONDA  CLASSE)</w:t>
      </w:r>
    </w:p>
    <w:p w:rsidR="006B794D" w:rsidRDefault="006B794D" w:rsidP="006B794D">
      <w:pPr>
        <w:numPr>
          <w:ilvl w:val="0"/>
          <w:numId w:val="2"/>
        </w:numPr>
      </w:pPr>
      <w:r>
        <w:t>Il pronome  (PRONOMI PERSONALI  E  RIFLESSIVI;  AGGETTIVI  E PRONOMI POSSESSIVI;   PRONOMI DIMOSTRATIVI; PRONOMI INTERROGATIVI</w:t>
      </w:r>
    </w:p>
    <w:p w:rsidR="006B794D" w:rsidRDefault="006B794D" w:rsidP="006B794D">
      <w:pPr>
        <w:numPr>
          <w:ilvl w:val="0"/>
          <w:numId w:val="2"/>
        </w:numPr>
      </w:pPr>
      <w:r>
        <w:t xml:space="preserve">Le congiunzioni (I CONNETTIVI COORDINANTI E  SUBORDINANTI) </w:t>
      </w:r>
    </w:p>
    <w:p w:rsidR="006B794D" w:rsidRDefault="006B794D" w:rsidP="006B794D">
      <w:pPr>
        <w:numPr>
          <w:ilvl w:val="0"/>
          <w:numId w:val="2"/>
        </w:numPr>
      </w:pPr>
      <w:r>
        <w:t>Le preposizioni (ELENCO DEI PRINCIPALI COMPLEMENTI)</w:t>
      </w:r>
    </w:p>
    <w:p w:rsidR="006B794D" w:rsidRDefault="006B794D" w:rsidP="006B794D"/>
    <w:p w:rsidR="006B794D" w:rsidRDefault="006B794D" w:rsidP="006B794D">
      <w:r>
        <w:t>:</w:t>
      </w:r>
    </w:p>
    <w:p w:rsidR="006B794D" w:rsidRDefault="006B794D" w:rsidP="006B794D"/>
    <w:p w:rsidR="006B794D" w:rsidRDefault="006B794D" w:rsidP="006B794D"/>
    <w:p w:rsidR="006B794D" w:rsidRDefault="006B794D" w:rsidP="006B794D">
      <w:r>
        <w:t>TEMPI : ORE  15</w:t>
      </w:r>
    </w:p>
    <w:p w:rsidR="006B794D" w:rsidRDefault="006B794D" w:rsidP="006B794D"/>
    <w:p w:rsidR="006B794D" w:rsidRDefault="006B794D" w:rsidP="006B794D"/>
    <w:p w:rsidR="006B794D" w:rsidRDefault="006B794D" w:rsidP="006B794D"/>
    <w:p w:rsidR="006B794D" w:rsidRDefault="006B794D" w:rsidP="006B794D"/>
    <w:p w:rsidR="006B794D" w:rsidRDefault="006B794D" w:rsidP="006B794D">
      <w:pPr>
        <w:rPr>
          <w:b/>
        </w:rPr>
      </w:pPr>
      <w:r>
        <w:rPr>
          <w:b/>
        </w:rPr>
        <w:t>MODULO III</w:t>
      </w:r>
    </w:p>
    <w:p w:rsidR="006B794D" w:rsidRDefault="006B794D" w:rsidP="006B794D"/>
    <w:p w:rsidR="006B794D" w:rsidRDefault="006B794D" w:rsidP="006B794D">
      <w:r>
        <w:t>ELEMENTI BASE DELLA  SINTASSI DELLA FRASE COMPLESSA</w:t>
      </w:r>
    </w:p>
    <w:p w:rsidR="006B794D" w:rsidRDefault="006B794D" w:rsidP="006B794D"/>
    <w:p w:rsidR="006B794D" w:rsidRDefault="006B794D" w:rsidP="006B794D">
      <w:pPr>
        <w:numPr>
          <w:ilvl w:val="0"/>
          <w:numId w:val="3"/>
        </w:numPr>
      </w:pPr>
      <w:r>
        <w:t>COORDINAZIONE</w:t>
      </w:r>
    </w:p>
    <w:p w:rsidR="006B794D" w:rsidRDefault="006B794D" w:rsidP="006B794D">
      <w:pPr>
        <w:numPr>
          <w:ilvl w:val="0"/>
          <w:numId w:val="3"/>
        </w:numPr>
      </w:pPr>
      <w:r>
        <w:t>SUBORDINAZIONE</w:t>
      </w:r>
    </w:p>
    <w:p w:rsidR="006B794D" w:rsidRDefault="006B794D" w:rsidP="006B794D">
      <w:pPr>
        <w:numPr>
          <w:ilvl w:val="0"/>
          <w:numId w:val="3"/>
        </w:numPr>
      </w:pPr>
      <w:r>
        <w:t>USO CONNETTIVI</w:t>
      </w:r>
    </w:p>
    <w:p w:rsidR="006B794D" w:rsidRDefault="006B794D" w:rsidP="006B794D">
      <w:pPr>
        <w:numPr>
          <w:ilvl w:val="0"/>
          <w:numId w:val="3"/>
        </w:numPr>
      </w:pPr>
      <w:r>
        <w:lastRenderedPageBreak/>
        <w:t>STUDIO DEI PRINCIPALI TIPI DI FRASE (INFINITIVE, FINALI, CONSECUTIVE, COMPLETIVE, CAUSALI, CONCESSIVE, TEMPORALI, RELATIVE)</w:t>
      </w:r>
    </w:p>
    <w:p w:rsidR="006B794D" w:rsidRDefault="006B794D" w:rsidP="006B794D"/>
    <w:p w:rsidR="006B794D" w:rsidRDefault="006B794D" w:rsidP="006B794D">
      <w:r>
        <w:t>TEMPI: ORE  10</w:t>
      </w:r>
    </w:p>
    <w:p w:rsidR="006B794D" w:rsidRDefault="006B794D" w:rsidP="006B794D"/>
    <w:p w:rsidR="006B794D" w:rsidRDefault="006B794D" w:rsidP="006B794D"/>
    <w:p w:rsidR="006B794D" w:rsidRDefault="006B794D" w:rsidP="006B794D"/>
    <w:p w:rsidR="006B794D" w:rsidRDefault="006B794D" w:rsidP="006B794D"/>
    <w:p w:rsidR="006B794D" w:rsidRDefault="006B794D" w:rsidP="006B794D"/>
    <w:p w:rsidR="006B794D" w:rsidRDefault="006B794D" w:rsidP="006B794D"/>
    <w:p w:rsidR="006B794D" w:rsidRDefault="006B794D" w:rsidP="006B794D">
      <w:r>
        <w:t>L'insegnante : Domenico Nucci</w:t>
      </w:r>
    </w:p>
    <w:p w:rsidR="006B794D" w:rsidRDefault="006B794D" w:rsidP="006B794D"/>
    <w:p w:rsidR="006B794D" w:rsidRDefault="006B794D" w:rsidP="006B794D"/>
    <w:p w:rsidR="006B794D" w:rsidRDefault="006B794D" w:rsidP="006B794D"/>
    <w:p w:rsidR="006B794D" w:rsidRDefault="006B794D" w:rsidP="006B794D"/>
    <w:p w:rsidR="006B794D" w:rsidRDefault="006B794D" w:rsidP="006B794D"/>
    <w:p w:rsidR="006B794D" w:rsidRDefault="006B794D" w:rsidP="006B794D"/>
    <w:p w:rsidR="006B794D" w:rsidRDefault="006B794D" w:rsidP="006B794D"/>
    <w:p w:rsidR="003D6EA3" w:rsidRDefault="003D6EA3"/>
    <w:sectPr w:rsidR="003D6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56AE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3EAE523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8D11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D"/>
    <w:rsid w:val="00012179"/>
    <w:rsid w:val="003D6EA3"/>
    <w:rsid w:val="006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wks10</cp:lastModifiedBy>
  <cp:revision>2</cp:revision>
  <dcterms:created xsi:type="dcterms:W3CDTF">2020-06-08T05:34:00Z</dcterms:created>
  <dcterms:modified xsi:type="dcterms:W3CDTF">2020-06-08T05:34:00Z</dcterms:modified>
</cp:coreProperties>
</file>